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3D46B38A" w:rsidR="00130F39" w:rsidRPr="00A61F44" w:rsidRDefault="00106CF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Hayata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Sosyolojik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Bakış</w:t>
            </w:r>
            <w:proofErr w:type="spellEnd"/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7A3818F4" w:rsidR="00130F39" w:rsidRPr="00A61F44" w:rsidRDefault="00106CF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Seçmeli</w:t>
            </w:r>
            <w:proofErr w:type="spellEnd"/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5A299D91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6754E4C1" w:rsidR="00130F39" w:rsidRPr="00A61F44" w:rsidRDefault="00106CF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59AA652E" w:rsidR="00130F39" w:rsidRPr="00A61F44" w:rsidRDefault="00106CF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2FFA582" w:rsidR="00130F39" w:rsidRPr="00A61F44" w:rsidRDefault="009362DD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Doç</w:t>
            </w:r>
            <w:proofErr w:type="spellEnd"/>
            <w:r>
              <w:rPr>
                <w:sz w:val="24"/>
                <w:szCs w:val="24"/>
              </w:rPr>
              <w:t xml:space="preserve">. Dr. </w:t>
            </w:r>
            <w:proofErr w:type="spellStart"/>
            <w:r>
              <w:rPr>
                <w:sz w:val="24"/>
                <w:szCs w:val="24"/>
              </w:rPr>
              <w:t>Serkan</w:t>
            </w:r>
            <w:proofErr w:type="spellEnd"/>
            <w:r>
              <w:rPr>
                <w:sz w:val="24"/>
                <w:szCs w:val="24"/>
              </w:rPr>
              <w:t xml:space="preserve"> YORGANCILAR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61F44">
              <w:rPr>
                <w:b/>
                <w:sz w:val="24"/>
                <w:szCs w:val="24"/>
              </w:rPr>
              <w:t>Perquisitions</w:t>
            </w:r>
            <w:proofErr w:type="spellEnd"/>
          </w:p>
        </w:tc>
        <w:tc>
          <w:tcPr>
            <w:tcW w:w="3418" w:type="pct"/>
          </w:tcPr>
          <w:p w14:paraId="00A69A82" w14:textId="612F1AD2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Yok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6DD332BF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Güz</w:t>
            </w:r>
            <w:proofErr w:type="spellEnd"/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6EAB113F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Yüz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yüze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Sınıfta</w:t>
            </w:r>
            <w:proofErr w:type="spellEnd"/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03E51695" w:rsidR="00130F39" w:rsidRPr="00A61F44" w:rsidRDefault="009776C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1CB819B3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5DBEAF82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0B92FFE8" w:rsidR="00130F39" w:rsidRPr="00A61F44" w:rsidRDefault="009362DD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9362DD">
              <w:rPr>
                <w:sz w:val="24"/>
                <w:szCs w:val="24"/>
              </w:rPr>
              <w:t>Farklı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disiplinlerden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gelen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öğrencilerin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sosyolojik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bakış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açısı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kazanmalarına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katkı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sunmak</w:t>
            </w:r>
            <w:proofErr w:type="spellEnd"/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5FF02B3D" w:rsidR="00130F39" w:rsidRPr="00A61F44" w:rsidRDefault="009362DD" w:rsidP="00B62C77">
            <w:pPr>
              <w:ind w:left="89"/>
              <w:rPr>
                <w:sz w:val="24"/>
                <w:szCs w:val="24"/>
              </w:rPr>
            </w:pPr>
            <w:r w:rsidRPr="009362DD">
              <w:t xml:space="preserve">Bu </w:t>
            </w:r>
            <w:proofErr w:type="spellStart"/>
            <w:r w:rsidRPr="009362DD">
              <w:t>derste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öğrenciler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temel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sosyolojik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bakış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açısını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kazanır</w:t>
            </w:r>
            <w:proofErr w:type="spellEnd"/>
            <w:r w:rsidRPr="009362DD">
              <w:t>.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0EBFC979" w14:textId="77777777" w:rsidR="009362DD" w:rsidRPr="00D40575" w:rsidRDefault="009362DD" w:rsidP="009362DD">
            <w:pPr>
              <w:rPr>
                <w:i/>
                <w:iCs/>
              </w:rPr>
            </w:pPr>
            <w:proofErr w:type="spellStart"/>
            <w:r w:rsidRPr="00D40575">
              <w:rPr>
                <w:i/>
                <w:iCs/>
              </w:rPr>
              <w:t>Sosyoloji</w:t>
            </w:r>
            <w:proofErr w:type="spellEnd"/>
            <w:r w:rsidRPr="00D40575">
              <w:rPr>
                <w:i/>
                <w:iCs/>
              </w:rPr>
              <w:t xml:space="preserve">- </w:t>
            </w:r>
            <w:proofErr w:type="spellStart"/>
            <w:r w:rsidRPr="00D40575">
              <w:rPr>
                <w:i/>
                <w:iCs/>
              </w:rPr>
              <w:t>Serkan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Yorgancılar</w:t>
            </w:r>
            <w:proofErr w:type="spellEnd"/>
            <w:r w:rsidRPr="00D40575">
              <w:rPr>
                <w:i/>
                <w:iCs/>
              </w:rPr>
              <w:t xml:space="preserve">- </w:t>
            </w:r>
            <w:proofErr w:type="spellStart"/>
            <w:r w:rsidRPr="00D40575">
              <w:rPr>
                <w:i/>
                <w:iCs/>
              </w:rPr>
              <w:t>Seçkin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Yayınları</w:t>
            </w:r>
            <w:proofErr w:type="spellEnd"/>
          </w:p>
          <w:p w14:paraId="6EA0D20A" w14:textId="77777777" w:rsidR="009362DD" w:rsidRPr="00D40575" w:rsidRDefault="009362DD" w:rsidP="009362DD">
            <w:pPr>
              <w:rPr>
                <w:i/>
                <w:iCs/>
              </w:rPr>
            </w:pPr>
            <w:proofErr w:type="spellStart"/>
            <w:r w:rsidRPr="00D40575">
              <w:rPr>
                <w:i/>
                <w:iCs/>
              </w:rPr>
              <w:t>Kültür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Sosyolojisi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Tartışmaları</w:t>
            </w:r>
            <w:proofErr w:type="spellEnd"/>
            <w:r w:rsidRPr="00D40575">
              <w:rPr>
                <w:i/>
                <w:iCs/>
              </w:rPr>
              <w:t xml:space="preserve">- </w:t>
            </w:r>
            <w:proofErr w:type="spellStart"/>
            <w:r w:rsidRPr="00D40575">
              <w:rPr>
                <w:i/>
                <w:iCs/>
              </w:rPr>
              <w:t>Serkan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Yorgancılar</w:t>
            </w:r>
            <w:proofErr w:type="spellEnd"/>
            <w:r w:rsidRPr="00D40575">
              <w:rPr>
                <w:i/>
                <w:iCs/>
              </w:rPr>
              <w:t xml:space="preserve">- Nobel </w:t>
            </w:r>
            <w:proofErr w:type="spellStart"/>
            <w:r w:rsidRPr="00D40575">
              <w:rPr>
                <w:i/>
                <w:iCs/>
              </w:rPr>
              <w:t>Yayınları</w:t>
            </w:r>
            <w:proofErr w:type="spellEnd"/>
          </w:p>
          <w:p w14:paraId="332F590F" w14:textId="75F68E58" w:rsidR="005A2672" w:rsidRPr="00453BBD" w:rsidRDefault="005A2672" w:rsidP="005A2672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 xml:space="preserve">Learning and teaching </w:t>
            </w:r>
            <w:r w:rsidRPr="00453B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3BBD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6711C951" w14:textId="0E677726" w:rsidR="004F3441" w:rsidRPr="00453BBD" w:rsidRDefault="003E2323" w:rsidP="00453BB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Görsel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0E67A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şitsel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0E67A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kuma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 w:rsidR="000E67A9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azma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E67A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tabanlı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E67A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ğitim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E67A9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ğretim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E67A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eknikleri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kullanılacaktır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3F4B32DC" w:rsidR="00130F39" w:rsidRPr="00A61F44" w:rsidRDefault="00106246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Sınav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ödev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sunum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tartışmalara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katılım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değerlendirme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olarak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kullanılacaktır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3418" w:type="pct"/>
          </w:tcPr>
          <w:p w14:paraId="7D6EB5A4" w14:textId="152A1370" w:rsidR="00130F39" w:rsidRPr="00A61F44" w:rsidRDefault="00106246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Kitap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videolar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aracılığıyla</w:t>
            </w:r>
            <w:proofErr w:type="spellEnd"/>
            <w:r w:rsidR="004C35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yüze</w:t>
            </w:r>
            <w:proofErr w:type="spellEnd"/>
            <w:r w:rsidR="004C35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yapılacaktır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9842A8F" w14:textId="77777777" w:rsidR="00130F39" w:rsidRPr="00D561CD" w:rsidRDefault="00130F39" w:rsidP="00EA1F8B">
      <w:pPr>
        <w:pStyle w:val="GvdeMetni"/>
        <w:spacing w:before="1"/>
        <w:jc w:val="center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6B6F2C" w:rsidRPr="004200C2" w14:paraId="2AB24F8E" w14:textId="77777777" w:rsidTr="0066217E">
        <w:trPr>
          <w:trHeight w:val="283"/>
        </w:trPr>
        <w:tc>
          <w:tcPr>
            <w:tcW w:w="696" w:type="pct"/>
          </w:tcPr>
          <w:p w14:paraId="4566F1F6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  <w:vAlign w:val="center"/>
          </w:tcPr>
          <w:p w14:paraId="195D487B" w14:textId="3741A1D4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Sosyoloji</w:t>
            </w:r>
            <w:proofErr w:type="spellEnd"/>
            <w:r w:rsidRPr="000B2698">
              <w:rPr>
                <w:color w:val="000000"/>
              </w:rPr>
              <w:t xml:space="preserve"> </w:t>
            </w:r>
            <w:proofErr w:type="spellStart"/>
            <w:r w:rsidRPr="000B2698">
              <w:rPr>
                <w:color w:val="000000"/>
              </w:rPr>
              <w:t>kavramı</w:t>
            </w:r>
            <w:proofErr w:type="spellEnd"/>
            <w:r w:rsidRPr="000B2698">
              <w:rPr>
                <w:color w:val="000000"/>
              </w:rPr>
              <w:t xml:space="preserve"> </w:t>
            </w:r>
            <w:proofErr w:type="spellStart"/>
            <w:r w:rsidRPr="000B2698">
              <w:rPr>
                <w:color w:val="000000"/>
              </w:rPr>
              <w:t>ve</w:t>
            </w:r>
            <w:proofErr w:type="spellEnd"/>
            <w:r w:rsidRPr="000B2698">
              <w:rPr>
                <w:color w:val="000000"/>
              </w:rPr>
              <w:t xml:space="preserve"> </w:t>
            </w:r>
            <w:proofErr w:type="spellStart"/>
            <w:r w:rsidRPr="000B2698">
              <w:rPr>
                <w:color w:val="000000"/>
              </w:rPr>
              <w:t>tarihsel</w:t>
            </w:r>
            <w:proofErr w:type="spellEnd"/>
            <w:r w:rsidRPr="000B2698">
              <w:rPr>
                <w:color w:val="000000"/>
              </w:rPr>
              <w:t xml:space="preserve"> </w:t>
            </w:r>
            <w:proofErr w:type="spellStart"/>
            <w:r w:rsidRPr="000B2698">
              <w:rPr>
                <w:color w:val="000000"/>
              </w:rPr>
              <w:t>gelişim</w:t>
            </w:r>
            <w:r>
              <w:rPr>
                <w:color w:val="000000"/>
              </w:rPr>
              <w:t>i</w:t>
            </w:r>
            <w:proofErr w:type="spellEnd"/>
          </w:p>
        </w:tc>
      </w:tr>
      <w:tr w:rsidR="006B6F2C" w:rsidRPr="004200C2" w14:paraId="6EDA44FF" w14:textId="77777777" w:rsidTr="0066217E">
        <w:trPr>
          <w:trHeight w:val="283"/>
        </w:trPr>
        <w:tc>
          <w:tcPr>
            <w:tcW w:w="696" w:type="pct"/>
          </w:tcPr>
          <w:p w14:paraId="15A2CF42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  <w:vAlign w:val="center"/>
          </w:tcPr>
          <w:p w14:paraId="21F5D432" w14:textId="1C5757D7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Aydın </w:t>
            </w:r>
            <w:proofErr w:type="spellStart"/>
            <w:r>
              <w:rPr>
                <w:color w:val="000000"/>
              </w:rPr>
              <w:t>ya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Entelektüel</w:t>
            </w:r>
            <w:proofErr w:type="spellEnd"/>
          </w:p>
        </w:tc>
      </w:tr>
      <w:tr w:rsidR="006B6F2C" w:rsidRPr="004200C2" w14:paraId="04A3813F" w14:textId="77777777" w:rsidTr="0066217E">
        <w:trPr>
          <w:trHeight w:val="283"/>
        </w:trPr>
        <w:tc>
          <w:tcPr>
            <w:tcW w:w="696" w:type="pct"/>
          </w:tcPr>
          <w:p w14:paraId="4695EBBD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  <w:vAlign w:val="center"/>
          </w:tcPr>
          <w:p w14:paraId="00818A4E" w14:textId="19B7F9F8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 w:rsidRPr="00C80C84">
              <w:t>Bir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bilim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olarak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Sosyolojinin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Kurucu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İsimleri</w:t>
            </w:r>
            <w:proofErr w:type="spellEnd"/>
            <w:r w:rsidRPr="00C80C84">
              <w:t>: Comte, Durkheim</w:t>
            </w:r>
          </w:p>
        </w:tc>
      </w:tr>
      <w:tr w:rsidR="006B6F2C" w:rsidRPr="004200C2" w14:paraId="70E34A74" w14:textId="77777777" w:rsidTr="000753E8">
        <w:trPr>
          <w:trHeight w:val="283"/>
        </w:trPr>
        <w:tc>
          <w:tcPr>
            <w:tcW w:w="696" w:type="pct"/>
          </w:tcPr>
          <w:p w14:paraId="0FA1F621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  <w:vAlign w:val="center"/>
          </w:tcPr>
          <w:p w14:paraId="536BFD5A" w14:textId="1A4C72A6" w:rsidR="006B6F2C" w:rsidRPr="004200C2" w:rsidRDefault="00160D17" w:rsidP="00160D17">
            <w:pPr>
              <w:rPr>
                <w:sz w:val="24"/>
                <w:szCs w:val="24"/>
              </w:rPr>
            </w:pPr>
            <w:proofErr w:type="spellStart"/>
            <w:r w:rsidRPr="00C80C84">
              <w:t>Türk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Sosyolojisinin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Kurucusu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olarak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Ziya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Gökalp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ve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Sosyolojisi</w:t>
            </w:r>
            <w:proofErr w:type="spellEnd"/>
          </w:p>
        </w:tc>
      </w:tr>
      <w:tr w:rsidR="006B6F2C" w:rsidRPr="004200C2" w14:paraId="3A72A52C" w14:textId="77777777" w:rsidTr="000753E8">
        <w:trPr>
          <w:trHeight w:val="283"/>
        </w:trPr>
        <w:tc>
          <w:tcPr>
            <w:tcW w:w="696" w:type="pct"/>
          </w:tcPr>
          <w:p w14:paraId="5AAC319C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  <w:vAlign w:val="center"/>
          </w:tcPr>
          <w:p w14:paraId="1AF8160D" w14:textId="17EF8165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Ötekini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anlama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yorumlama</w:t>
            </w:r>
            <w:proofErr w:type="spellEnd"/>
          </w:p>
        </w:tc>
      </w:tr>
      <w:tr w:rsidR="006B6F2C" w:rsidRPr="004200C2" w14:paraId="6F9B5B3B" w14:textId="77777777" w:rsidTr="000753E8">
        <w:trPr>
          <w:trHeight w:val="283"/>
        </w:trPr>
        <w:tc>
          <w:tcPr>
            <w:tcW w:w="696" w:type="pct"/>
          </w:tcPr>
          <w:p w14:paraId="5B376884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  <w:vAlign w:val="center"/>
          </w:tcPr>
          <w:p w14:paraId="77B1807E" w14:textId="7F1DB8B1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Sosyolojik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Bakış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Açısını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Belirleyen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Etmenler</w:t>
            </w:r>
            <w:proofErr w:type="spellEnd"/>
          </w:p>
        </w:tc>
      </w:tr>
      <w:tr w:rsidR="006B6F2C" w:rsidRPr="004200C2" w14:paraId="27448CFF" w14:textId="77777777" w:rsidTr="000753E8">
        <w:trPr>
          <w:trHeight w:val="283"/>
        </w:trPr>
        <w:tc>
          <w:tcPr>
            <w:tcW w:w="696" w:type="pct"/>
          </w:tcPr>
          <w:p w14:paraId="3607D135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  <w:vAlign w:val="center"/>
          </w:tcPr>
          <w:p w14:paraId="64F1B1F2" w14:textId="70962BCA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541E84">
              <w:rPr>
                <w:color w:val="000000"/>
              </w:rPr>
              <w:t>Farklı</w:t>
            </w:r>
            <w:proofErr w:type="spellEnd"/>
            <w:r w:rsidRPr="00541E84">
              <w:rPr>
                <w:color w:val="000000"/>
              </w:rPr>
              <w:t xml:space="preserve"> </w:t>
            </w:r>
            <w:proofErr w:type="spellStart"/>
            <w:r w:rsidRPr="00541E84">
              <w:rPr>
                <w:color w:val="000000"/>
              </w:rPr>
              <w:t>Disiplinlerde</w:t>
            </w:r>
            <w:proofErr w:type="spellEnd"/>
            <w:r w:rsidRPr="00541E84">
              <w:rPr>
                <w:color w:val="000000"/>
              </w:rPr>
              <w:t xml:space="preserve"> </w:t>
            </w:r>
            <w:proofErr w:type="spellStart"/>
            <w:r w:rsidRPr="00541E84">
              <w:rPr>
                <w:color w:val="000000"/>
              </w:rPr>
              <w:t>Sosyoloji</w:t>
            </w:r>
            <w:proofErr w:type="spellEnd"/>
            <w:r w:rsidRPr="00541E84">
              <w:rPr>
                <w:color w:val="000000"/>
              </w:rPr>
              <w:t xml:space="preserve"> ne </w:t>
            </w:r>
            <w:proofErr w:type="spellStart"/>
            <w:r w:rsidRPr="00541E84">
              <w:rPr>
                <w:color w:val="000000"/>
              </w:rPr>
              <w:t>işe</w:t>
            </w:r>
            <w:proofErr w:type="spellEnd"/>
            <w:r w:rsidRPr="00541E84">
              <w:rPr>
                <w:color w:val="000000"/>
              </w:rPr>
              <w:t xml:space="preserve"> </w:t>
            </w:r>
            <w:proofErr w:type="spellStart"/>
            <w:r w:rsidRPr="00541E84">
              <w:rPr>
                <w:color w:val="000000"/>
              </w:rPr>
              <w:t>yarar</w:t>
            </w:r>
            <w:proofErr w:type="spellEnd"/>
          </w:p>
        </w:tc>
      </w:tr>
      <w:tr w:rsidR="006B6F2C" w:rsidRPr="004200C2" w14:paraId="7A384608" w14:textId="77777777" w:rsidTr="000753E8">
        <w:trPr>
          <w:trHeight w:val="283"/>
        </w:trPr>
        <w:tc>
          <w:tcPr>
            <w:tcW w:w="696" w:type="pct"/>
          </w:tcPr>
          <w:p w14:paraId="0BE1E4B0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51A0EF84" w:rsidR="006B6F2C" w:rsidRPr="004200C2" w:rsidRDefault="006B6F2C" w:rsidP="006B6F2C">
            <w:pPr>
              <w:rPr>
                <w:sz w:val="24"/>
                <w:szCs w:val="24"/>
              </w:rPr>
            </w:pPr>
          </w:p>
        </w:tc>
      </w:tr>
      <w:tr w:rsidR="006B6F2C" w:rsidRPr="004200C2" w14:paraId="00D79572" w14:textId="77777777" w:rsidTr="000753E8">
        <w:trPr>
          <w:trHeight w:val="283"/>
        </w:trPr>
        <w:tc>
          <w:tcPr>
            <w:tcW w:w="696" w:type="pct"/>
          </w:tcPr>
          <w:p w14:paraId="5BE394F8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44D6D5DF" w14:textId="488DA40F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Sosyolojik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Açıdan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Toplumsal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Cinsiyet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Kimlikler</w:t>
            </w:r>
            <w:proofErr w:type="spellEnd"/>
          </w:p>
        </w:tc>
      </w:tr>
      <w:tr w:rsidR="006B6F2C" w:rsidRPr="004200C2" w14:paraId="6C5B37EA" w14:textId="77777777" w:rsidTr="000753E8">
        <w:trPr>
          <w:trHeight w:val="283"/>
        </w:trPr>
        <w:tc>
          <w:tcPr>
            <w:tcW w:w="696" w:type="pct"/>
          </w:tcPr>
          <w:p w14:paraId="698CEA30" w14:textId="77777777" w:rsidR="006B6F2C" w:rsidRPr="004200C2" w:rsidRDefault="006B6F2C" w:rsidP="006B6F2C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5E0120FB" w14:textId="1B8F413E" w:rsidR="006B6F2C" w:rsidRPr="004200C2" w:rsidRDefault="00160D17" w:rsidP="006B6F2C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C80C84">
              <w:t>Gündelik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Yaşam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Sarmalında</w:t>
            </w:r>
            <w:proofErr w:type="spellEnd"/>
            <w:r w:rsidRPr="00C80C84">
              <w:t xml:space="preserve"> “</w:t>
            </w:r>
            <w:proofErr w:type="spellStart"/>
            <w:r w:rsidRPr="00C80C84">
              <w:t>İzm”ler</w:t>
            </w:r>
            <w:proofErr w:type="spellEnd"/>
          </w:p>
        </w:tc>
      </w:tr>
      <w:tr w:rsidR="006B6F2C" w:rsidRPr="004200C2" w14:paraId="07C3C79C" w14:textId="77777777" w:rsidTr="000753E8">
        <w:trPr>
          <w:trHeight w:val="283"/>
        </w:trPr>
        <w:tc>
          <w:tcPr>
            <w:tcW w:w="696" w:type="pct"/>
          </w:tcPr>
          <w:p w14:paraId="027CFA15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0F92A4AA" w14:textId="7EBB2F35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 w:rsidRPr="00C80C84">
              <w:t>Toplum</w:t>
            </w:r>
            <w:proofErr w:type="spellEnd"/>
            <w:r w:rsidRPr="00C80C84">
              <w:t xml:space="preserve"> 5.0: </w:t>
            </w:r>
            <w:proofErr w:type="spellStart"/>
            <w:r w:rsidRPr="00C80C84">
              <w:t>İnsan</w:t>
            </w:r>
            <w:proofErr w:type="spellEnd"/>
            <w:r w:rsidRPr="00C80C84">
              <w:t>/</w:t>
            </w:r>
            <w:proofErr w:type="spellStart"/>
            <w:r w:rsidRPr="00C80C84">
              <w:t>Makine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İlişkisi</w:t>
            </w:r>
            <w:proofErr w:type="spellEnd"/>
          </w:p>
        </w:tc>
      </w:tr>
      <w:tr w:rsidR="006B6F2C" w:rsidRPr="004200C2" w14:paraId="57327F84" w14:textId="77777777" w:rsidTr="000753E8">
        <w:trPr>
          <w:trHeight w:val="283"/>
        </w:trPr>
        <w:tc>
          <w:tcPr>
            <w:tcW w:w="696" w:type="pct"/>
          </w:tcPr>
          <w:p w14:paraId="7CCD587A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  <w:vAlign w:val="center"/>
          </w:tcPr>
          <w:p w14:paraId="6CC831FC" w14:textId="18D1C941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22BE7">
              <w:t>Post-</w:t>
            </w:r>
            <w:proofErr w:type="spellStart"/>
            <w:r w:rsidRPr="00D22BE7">
              <w:t>hümanist</w:t>
            </w:r>
            <w:proofErr w:type="spellEnd"/>
            <w:r w:rsidRPr="00D22BE7">
              <w:t xml:space="preserve"> </w:t>
            </w:r>
            <w:proofErr w:type="spellStart"/>
            <w:r w:rsidRPr="00D22BE7">
              <w:t>Teoriler</w:t>
            </w:r>
            <w:proofErr w:type="spellEnd"/>
            <w:r w:rsidRPr="00D22BE7">
              <w:t xml:space="preserve"> </w:t>
            </w:r>
            <w:proofErr w:type="spellStart"/>
            <w:r w:rsidRPr="00D22BE7">
              <w:t>ve</w:t>
            </w:r>
            <w:proofErr w:type="spellEnd"/>
            <w:r w:rsidRPr="00D22BE7">
              <w:t xml:space="preserve"> </w:t>
            </w:r>
            <w:proofErr w:type="spellStart"/>
            <w:r w:rsidRPr="00D22BE7">
              <w:t>İnsanlık</w:t>
            </w:r>
            <w:proofErr w:type="spellEnd"/>
          </w:p>
        </w:tc>
      </w:tr>
      <w:tr w:rsidR="006B6F2C" w:rsidRPr="004200C2" w14:paraId="51366A9B" w14:textId="77777777" w:rsidTr="000753E8">
        <w:trPr>
          <w:trHeight w:val="283"/>
        </w:trPr>
        <w:tc>
          <w:tcPr>
            <w:tcW w:w="696" w:type="pct"/>
          </w:tcPr>
          <w:p w14:paraId="4752C53E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  <w:vAlign w:val="center"/>
          </w:tcPr>
          <w:p w14:paraId="4D65B0A4" w14:textId="4CE41F36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 w:rsidRPr="0090146C">
              <w:t>Toplumsal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Değişim</w:t>
            </w:r>
            <w:proofErr w:type="spellEnd"/>
            <w:r w:rsidRPr="0090146C">
              <w:t xml:space="preserve">, </w:t>
            </w:r>
            <w:proofErr w:type="spellStart"/>
            <w:r w:rsidRPr="0090146C">
              <w:t>Göç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ve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Yeni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Toplumsal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Hareketler</w:t>
            </w:r>
            <w:proofErr w:type="spellEnd"/>
          </w:p>
        </w:tc>
      </w:tr>
      <w:tr w:rsidR="006B6F2C" w:rsidRPr="004200C2" w14:paraId="2CE0CA61" w14:textId="77777777" w:rsidTr="000753E8">
        <w:trPr>
          <w:trHeight w:val="283"/>
        </w:trPr>
        <w:tc>
          <w:tcPr>
            <w:tcW w:w="696" w:type="pct"/>
          </w:tcPr>
          <w:p w14:paraId="2FA48CC8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56B9B1A4" w14:textId="1DD98172" w:rsidR="006B6F2C" w:rsidRPr="004200C2" w:rsidRDefault="00160D17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90146C">
              <w:t>Kültür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Sosyolojisi</w:t>
            </w:r>
            <w:proofErr w:type="spellEnd"/>
            <w:r w:rsidRPr="0090146C">
              <w:t xml:space="preserve"> 1</w:t>
            </w:r>
          </w:p>
        </w:tc>
      </w:tr>
      <w:tr w:rsidR="006B6F2C" w:rsidRPr="004200C2" w14:paraId="30E432E1" w14:textId="77777777" w:rsidTr="000753E8">
        <w:trPr>
          <w:trHeight w:val="283"/>
        </w:trPr>
        <w:tc>
          <w:tcPr>
            <w:tcW w:w="696" w:type="pct"/>
          </w:tcPr>
          <w:p w14:paraId="46C0B0FF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  <w:vAlign w:val="center"/>
          </w:tcPr>
          <w:p w14:paraId="69530498" w14:textId="53590E9A" w:rsidR="006B6F2C" w:rsidRPr="004200C2" w:rsidRDefault="00160D17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90146C">
              <w:t>Kültür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Sosyolojisi</w:t>
            </w:r>
            <w:proofErr w:type="spellEnd"/>
            <w:r w:rsidRPr="0090146C">
              <w:t xml:space="preserve"> 2</w:t>
            </w:r>
          </w:p>
        </w:tc>
      </w:tr>
      <w:tr w:rsidR="006B6F2C" w:rsidRPr="004200C2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78F86A60" w:rsidR="006B6F2C" w:rsidRPr="004200C2" w:rsidRDefault="006B6F2C" w:rsidP="006B6F2C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</w:tr>
    </w:tbl>
    <w:p w14:paraId="4E287CA7" w14:textId="2A44C66E" w:rsidR="00130F39" w:rsidRPr="00D561CD" w:rsidRDefault="00130F39" w:rsidP="00EA1F8B">
      <w:pPr>
        <w:spacing w:before="90"/>
        <w:jc w:val="center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1916"/>
        <w:gridCol w:w="1993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449542A0" w:rsidR="00130F39" w:rsidRPr="00A61F44" w:rsidRDefault="00BE6FE7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10+4</w:t>
            </w:r>
          </w:p>
        </w:tc>
        <w:tc>
          <w:tcPr>
            <w:tcW w:w="1080" w:type="pct"/>
          </w:tcPr>
          <w:p w14:paraId="5DA56C0D" w14:textId="53772DED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0+%10</w:t>
            </w: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1E29B272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33377C55" w14:textId="40AF6E9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25338DE0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53E681C9" w14:textId="45D6821F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14ABE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67306BC6" w14:textId="3B7AE2CE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745BDC6A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06585843" w14:textId="0323B7B6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19AFC234" w:rsidR="00130F39" w:rsidRPr="00A61F44" w:rsidRDefault="00130F39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37CE5D79" w:rsidR="00130F39" w:rsidRPr="00A61F44" w:rsidRDefault="00130F39" w:rsidP="00160D17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03B9283E" w:rsidR="00130F39" w:rsidRPr="00A61F44" w:rsidRDefault="00106CFB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502F7345" w14:textId="3C6D06CA" w:rsidR="00130F39" w:rsidRPr="00A61F44" w:rsidRDefault="00106CFB" w:rsidP="00106CFB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68F07AB8" w:rsidR="00130F39" w:rsidRPr="00A61F44" w:rsidRDefault="00106CFB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7C2CF1E0" w14:textId="4EA39158" w:rsidR="00130F39" w:rsidRPr="00A61F44" w:rsidRDefault="00106CFB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1002F187" w:rsidR="00130F39" w:rsidRPr="00A61F44" w:rsidRDefault="00106CFB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2109BDF1" w14:textId="3DF4ABA7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4B0AC23D" w:rsidR="00130F39" w:rsidRPr="00A61F44" w:rsidRDefault="00106CFB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4F930801" w14:textId="1952D272" w:rsidR="00130F39" w:rsidRPr="00A61F44" w:rsidRDefault="00106CFB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50EEA3B9" w:rsidR="00130F39" w:rsidRPr="00A61F44" w:rsidRDefault="00106CFB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08E380FD" w14:textId="16FDB847" w:rsidR="00130F39" w:rsidRPr="00A61F44" w:rsidRDefault="00106CFB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3C915943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46EAFBDC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5597FCED" w:rsidR="00130F39" w:rsidRPr="00A61F44" w:rsidRDefault="00106CFB" w:rsidP="00A643CC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4884DF5" w14:textId="1086305C" w:rsidR="00130F39" w:rsidRPr="00A61F44" w:rsidRDefault="00106CFB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6B032027" w:rsidR="00130F39" w:rsidRPr="00A61F44" w:rsidRDefault="00130F39" w:rsidP="00A643C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4015A1CB" w:rsidR="00130F39" w:rsidRPr="00A61F44" w:rsidRDefault="00106CFB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0B1B8ED0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EA1F8B">
      <w:pPr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31B263DE" w:rsidR="00130F39" w:rsidRPr="00A61F44" w:rsidRDefault="004200C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A13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6EE9E2E6" w14:textId="6B34E819" w:rsidR="00130F39" w:rsidRPr="00A61F44" w:rsidRDefault="008C4270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15CC684E" w:rsidR="00130F39" w:rsidRPr="00A61F44" w:rsidRDefault="008C4270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30F39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1B397931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282C3A56" w:rsidR="00130F39" w:rsidRPr="00A61F44" w:rsidRDefault="008C4270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5E0372FD" w:rsidR="00130F39" w:rsidRPr="00A61F44" w:rsidRDefault="008C4270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30F39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78D6C109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5B6D64F1" w14:textId="5CD19049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0EC66967" w14:textId="3DE46B6E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7B5860B4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140ABE65" w14:textId="049A75D2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B36DAD1" w14:textId="52505050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1CC3267C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76444D3C" w14:textId="7744C3A2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355400AA" w14:textId="6AB5261B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1999F53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29543C0B" w14:textId="4261BFD6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1F902AB8" w14:textId="3B0941B2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6D2A120B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77B4592F" w14:textId="02031BA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5CCE4E5C" w14:textId="4C4949B5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329D95C0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464C4FE2" w14:textId="6286ADEE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8A159B4" w14:textId="63CB72BA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2037D908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08421596" w14:textId="6D5D5024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6A42D5A2" w14:textId="7EBD7D6A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1D68C4DF" w:rsidR="00130F39" w:rsidRPr="00A61F44" w:rsidRDefault="0095447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1E5FE61B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6B6938D" w14:textId="77777777" w:rsidR="00915738" w:rsidRDefault="00915738"/>
    <w:p w14:paraId="08F446A2" w14:textId="77777777" w:rsidR="00B713E3" w:rsidRDefault="00B713E3"/>
    <w:p w14:paraId="0DD8334B" w14:textId="77777777" w:rsidR="00B713E3" w:rsidRDefault="00B713E3"/>
    <w:p w14:paraId="0D236061" w14:textId="77777777" w:rsidR="00B713E3" w:rsidRDefault="00B713E3"/>
    <w:p w14:paraId="0CA9F505" w14:textId="77777777" w:rsidR="00B713E3" w:rsidRDefault="00B713E3"/>
    <w:p w14:paraId="24707225" w14:textId="77777777" w:rsidR="00B713E3" w:rsidRDefault="00B713E3"/>
    <w:p w14:paraId="5671FA48" w14:textId="77777777" w:rsidR="00B713E3" w:rsidRDefault="00B713E3"/>
    <w:p w14:paraId="008343E2" w14:textId="77777777" w:rsidR="00B713E3" w:rsidRDefault="00B713E3"/>
    <w:p w14:paraId="2E17EA19" w14:textId="77777777" w:rsidR="00B713E3" w:rsidRDefault="00B713E3"/>
    <w:p w14:paraId="55C03C5D" w14:textId="77777777" w:rsidR="00B713E3" w:rsidRDefault="00B713E3"/>
    <w:p w14:paraId="314CF1BF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2E515565" w14:textId="2FEA980E" w:rsidR="00B75D7F" w:rsidRPr="00865724" w:rsidRDefault="00B75D7F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65724">
              <w:rPr>
                <w:b/>
                <w:bCs/>
                <w:sz w:val="24"/>
                <w:szCs w:val="24"/>
                <w:lang w:val="en-US"/>
              </w:rPr>
              <w:lastRenderedPageBreak/>
              <w:t>Öğrenci</w:t>
            </w:r>
            <w:proofErr w:type="spellEnd"/>
            <w:r w:rsidRPr="00865724">
              <w:rPr>
                <w:b/>
                <w:bCs/>
                <w:sz w:val="24"/>
                <w:szCs w:val="24"/>
                <w:lang w:val="en-US"/>
              </w:rPr>
              <w:t>,</w:t>
            </w:r>
          </w:p>
          <w:p w14:paraId="5DD7D82B" w14:textId="07502AE4" w:rsidR="0069403B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P1</w:t>
            </w:r>
            <w:r w:rsidR="00624863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86572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Sosyolojinin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temel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ilkelerini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tanır</w:t>
            </w:r>
            <w:proofErr w:type="spellEnd"/>
          </w:p>
          <w:p w14:paraId="362BFEBC" w14:textId="5FB494DC" w:rsidR="0069403B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P2</w:t>
            </w:r>
            <w:r w:rsidR="00624863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86572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Yaşadığımız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dünyanın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sorunlarını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sosyoloji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perspektifinden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yorumlayabilir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. </w:t>
            </w:r>
          </w:p>
          <w:p w14:paraId="7DB2308A" w14:textId="79D9B7AC" w:rsidR="00130F39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P3</w:t>
            </w:r>
            <w:r w:rsidR="00624863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865724">
              <w:rPr>
                <w:sz w:val="24"/>
                <w:szCs w:val="24"/>
              </w:rPr>
              <w:t xml:space="preserve"> </w:t>
            </w:r>
            <w:r w:rsidR="00160D17">
              <w:rPr>
                <w:sz w:val="24"/>
                <w:szCs w:val="24"/>
              </w:rPr>
              <w:t>Toplumsal değişimi anlar</w:t>
            </w:r>
            <w:r w:rsidR="00675C09" w:rsidRPr="00865724">
              <w:rPr>
                <w:sz w:val="24"/>
                <w:szCs w:val="24"/>
                <w:lang w:val="en-US"/>
              </w:rPr>
              <w:t>.</w:t>
            </w:r>
          </w:p>
          <w:p w14:paraId="37FD15CB" w14:textId="3D296B2C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P4</w:t>
            </w:r>
            <w:r w:rsidR="00624863" w:rsidRPr="00865724">
              <w:rPr>
                <w:b/>
                <w:bCs/>
                <w:sz w:val="24"/>
                <w:szCs w:val="24"/>
              </w:rPr>
              <w:t>.</w:t>
            </w:r>
            <w:r w:rsidR="00675C09" w:rsidRPr="00865724">
              <w:rPr>
                <w:sz w:val="24"/>
                <w:szCs w:val="24"/>
              </w:rPr>
              <w:t xml:space="preserve"> </w:t>
            </w:r>
            <w:r w:rsidR="00160D17">
              <w:rPr>
                <w:sz w:val="24"/>
                <w:szCs w:val="24"/>
              </w:rPr>
              <w:t>Sosyolojik araştırma yapma yöntemini bilir.</w:t>
            </w:r>
          </w:p>
          <w:p w14:paraId="0339E9BC" w14:textId="2EE38526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P5</w:t>
            </w:r>
            <w:r w:rsidR="00FA7BFA" w:rsidRPr="00865724">
              <w:rPr>
                <w:b/>
                <w:bCs/>
                <w:sz w:val="24"/>
                <w:szCs w:val="24"/>
              </w:rPr>
              <w:t>.</w:t>
            </w:r>
            <w:r w:rsidR="00156451" w:rsidRPr="00865724">
              <w:t xml:space="preserve"> </w:t>
            </w:r>
            <w:r w:rsidR="00160D17">
              <w:rPr>
                <w:sz w:val="24"/>
                <w:szCs w:val="24"/>
              </w:rPr>
              <w:t>Göç, bağımlılık gibi güncel sorunları bilimsel bakış açısıyla yorumlar.</w:t>
            </w:r>
          </w:p>
          <w:p w14:paraId="5FC894BB" w14:textId="0F36C40F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P6</w:t>
            </w:r>
            <w:r w:rsidR="00FA7BFA" w:rsidRPr="00865724">
              <w:rPr>
                <w:b/>
                <w:bCs/>
                <w:sz w:val="24"/>
                <w:szCs w:val="24"/>
              </w:rPr>
              <w:t>.</w:t>
            </w:r>
            <w:r w:rsidR="00B75D7F" w:rsidRPr="00865724">
              <w:t xml:space="preserve"> </w:t>
            </w:r>
            <w:r w:rsidR="00160D17">
              <w:rPr>
                <w:sz w:val="24"/>
                <w:szCs w:val="24"/>
              </w:rPr>
              <w:t xml:space="preserve">Sosyoloji bilimi sayesinde saha araştırmaları yapabilir. </w:t>
            </w:r>
          </w:p>
          <w:p w14:paraId="104D06C4" w14:textId="430C3623" w:rsidR="00130F39" w:rsidRPr="00865724" w:rsidRDefault="00130F39" w:rsidP="00BF26FD">
            <w:pPr>
              <w:rPr>
                <w:sz w:val="24"/>
                <w:szCs w:val="24"/>
                <w:lang w:val="en-US"/>
              </w:rPr>
            </w:pP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19BBBBC1" w14:textId="02F0CD50" w:rsidR="00482A00" w:rsidRDefault="00482A00" w:rsidP="006C6FC6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,</w:t>
            </w:r>
          </w:p>
          <w:p w14:paraId="7D744BBA" w14:textId="676D7504" w:rsidR="00130F39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ÖÇ1.</w:t>
            </w:r>
            <w:r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60D17">
              <w:rPr>
                <w:color w:val="000000"/>
              </w:rPr>
              <w:t>Öğrenci toplum biliminin ne anlama geldiğini bilir.</w:t>
            </w:r>
          </w:p>
          <w:p w14:paraId="5F6285A8" w14:textId="77777777" w:rsidR="00160D17" w:rsidRDefault="006C6FC6" w:rsidP="006C6FC6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ÖÇ2.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60D17">
              <w:rPr>
                <w:color w:val="000000"/>
              </w:rPr>
              <w:t>Kendisi ve yaşadığı toplum hakkında sosyolojik bir bakış açısı kazanır</w:t>
            </w:r>
            <w:r w:rsidR="00160D17" w:rsidRPr="00FA7BFA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0D72CBFB" w14:textId="66FBB5A5" w:rsidR="00D44168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ÖÇ3.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60D17">
              <w:rPr>
                <w:color w:val="000000"/>
              </w:rPr>
              <w:t xml:space="preserve">Bireysel ve toplumsal ilişkilerinde ötekini anlama ve onunla birlikte yaşama becerisine giriş yapar. </w:t>
            </w:r>
          </w:p>
          <w:p w14:paraId="00DDE1F5" w14:textId="2CE9E013" w:rsidR="00ED1C30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ÖÇ4.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Sosyolojik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gözlem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yapabilme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yeteneği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gelişir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. 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567DB11D" w14:textId="2A807DE3" w:rsidR="00ED1C30" w:rsidRPr="006C6FC6" w:rsidRDefault="006C6FC6" w:rsidP="00160D17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ÖÇ5.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Toplumsal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olayları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yorumlarken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disiplinler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arası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bakış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açısı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geliştirir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. </w:t>
            </w:r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2A2DC2EE" w:rsidR="00130F39" w:rsidRPr="00A61F44" w:rsidRDefault="00554491" w:rsidP="00554491">
            <w:pPr>
              <w:pStyle w:val="GvdeMetni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ÖÇ1</w:t>
            </w:r>
          </w:p>
        </w:tc>
        <w:tc>
          <w:tcPr>
            <w:tcW w:w="385" w:type="pct"/>
          </w:tcPr>
          <w:p w14:paraId="5A55B04E" w14:textId="774B553D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4598BDC" w14:textId="2011EBD0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1A574380" w14:textId="6A905EB4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0C55168" w14:textId="3F8E1EEB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CD0B655" w14:textId="4A44FD0E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7DEFB384" w14:textId="756AAF78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FC6CA95" w14:textId="18DA7A91" w:rsidR="00130F39" w:rsidRPr="00A61F44" w:rsidRDefault="00554491" w:rsidP="0055449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3856AB3E" w14:textId="109CDCC7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FF43FC3" w14:textId="3F6021E5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083F1EAB" w14:textId="66011E5D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6" w:type="pct"/>
          </w:tcPr>
          <w:p w14:paraId="78883F4A" w14:textId="53F6BD4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" w:type="pct"/>
          </w:tcPr>
          <w:p w14:paraId="1DF0EA6D" w14:textId="3BC7874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3027CEEE" w:rsidR="00130F39" w:rsidRPr="00A61F44" w:rsidRDefault="00554491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ÖÇ2</w:t>
            </w:r>
          </w:p>
        </w:tc>
        <w:tc>
          <w:tcPr>
            <w:tcW w:w="385" w:type="pct"/>
          </w:tcPr>
          <w:p w14:paraId="02A4A770" w14:textId="709CD999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01B820F3" w14:textId="4C54AEA1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0FD4B2AB" w14:textId="69099EC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6DD710EC" w14:textId="311C85F1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EB118E6" w14:textId="2E4B45FE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B151E3A" w14:textId="18C8FA24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435557D" w14:textId="7130FAE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5D1D5BA6" w14:textId="23C4D454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A51D4D5" w14:textId="1C90B7EB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05ECDF0" w14:textId="76EC70DC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6" w:type="pct"/>
          </w:tcPr>
          <w:p w14:paraId="100F52DF" w14:textId="5B0CAE84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36EAF0F5" w14:textId="108FD8FF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14732477" w:rsidR="00915738" w:rsidRPr="00A61F44" w:rsidRDefault="00554491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ÖÇ3</w:t>
            </w:r>
          </w:p>
        </w:tc>
        <w:tc>
          <w:tcPr>
            <w:tcW w:w="385" w:type="pct"/>
          </w:tcPr>
          <w:p w14:paraId="73C8F730" w14:textId="79845658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7FBFF0FB" w14:textId="64F17882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18CD9D4" w14:textId="1EA90DE3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138D4B3F" w14:textId="56867E34" w:rsidR="00915738" w:rsidRPr="00A61F44" w:rsidRDefault="00554491" w:rsidP="00BF26FD">
            <w:pPr>
              <w:pStyle w:val="GvdeMetni"/>
              <w:jc w:val="center"/>
            </w:pPr>
            <w:r>
              <w:t>1</w:t>
            </w:r>
          </w:p>
        </w:tc>
        <w:tc>
          <w:tcPr>
            <w:tcW w:w="385" w:type="pct"/>
          </w:tcPr>
          <w:p w14:paraId="2E8C7054" w14:textId="39702C33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5CBE0D95" w14:textId="1F5C6E3B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021C0521" w14:textId="37FD8EC6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7FD85AE" w14:textId="155B0465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23FE0AA7" w14:textId="5FC44E96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63EB7A1B" w14:textId="0907BDAB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6" w:type="pct"/>
          </w:tcPr>
          <w:p w14:paraId="5BB83968" w14:textId="0903EF30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457F39FA" w14:textId="76FBC266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6B7E7C80" w:rsidR="00130F39" w:rsidRPr="00A61F44" w:rsidRDefault="00554491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ÖÇ4</w:t>
            </w:r>
          </w:p>
        </w:tc>
        <w:tc>
          <w:tcPr>
            <w:tcW w:w="385" w:type="pct"/>
          </w:tcPr>
          <w:p w14:paraId="5E1BD51A" w14:textId="335DCB9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CCB3842" w14:textId="30579E72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4B3A38CF" w14:textId="2C663F4D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3A2285B" w14:textId="3102E276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EF2E5A7" w14:textId="56B690A6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57611328" w14:textId="34D80A98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4228B70E" w14:textId="5F1B3E56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F035F8A" w14:textId="33335045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F75079A" w14:textId="529B378A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37B169F3" w14:textId="52C2D8A0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6" w:type="pct"/>
          </w:tcPr>
          <w:p w14:paraId="2C3A624D" w14:textId="17FD5A94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56D9E156" w14:textId="6D889B2E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1700B" w:rsidRPr="00A61F44" w14:paraId="1DE36EA4" w14:textId="77777777" w:rsidTr="00915738">
        <w:tc>
          <w:tcPr>
            <w:tcW w:w="436" w:type="pct"/>
          </w:tcPr>
          <w:p w14:paraId="3E4273CC" w14:textId="07D5A529" w:rsidR="00130F39" w:rsidRPr="00A61F44" w:rsidRDefault="00554491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ÖÇ5</w:t>
            </w:r>
          </w:p>
        </w:tc>
        <w:tc>
          <w:tcPr>
            <w:tcW w:w="385" w:type="pct"/>
          </w:tcPr>
          <w:p w14:paraId="16612311" w14:textId="2CB6357D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78B015E" w14:textId="652EC6F6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1AC043D9" w14:textId="4E93C14E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5CF7A75C" w14:textId="339959AC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23DC51DC" w14:textId="1D11FD58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563D2BCE" w14:textId="5630D4FC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03C6513C" w14:textId="2A67B458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A2724A4" w14:textId="677E63EA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7AB58A1B" w14:textId="76CC00F0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180288B" w14:textId="1B2E10DC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6" w:type="pct"/>
          </w:tcPr>
          <w:p w14:paraId="4CA0245A" w14:textId="51498BE2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" w:type="pct"/>
          </w:tcPr>
          <w:p w14:paraId="369F71F4" w14:textId="27AB4134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7C510B8E" w14:textId="47D890FC" w:rsidR="002B4D6E" w:rsidRDefault="00130F39" w:rsidP="00915738">
      <w:pPr>
        <w:pStyle w:val="GvdeMetni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 w:rsidSect="00344E30">
      <w:pgSz w:w="12240" w:h="15840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58550E78"/>
    <w:multiLevelType w:val="hybridMultilevel"/>
    <w:tmpl w:val="AB22DE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BE"/>
    <w:rsid w:val="00040D21"/>
    <w:rsid w:val="0009180B"/>
    <w:rsid w:val="000E5A79"/>
    <w:rsid w:val="000E67A9"/>
    <w:rsid w:val="000F2231"/>
    <w:rsid w:val="000F3A58"/>
    <w:rsid w:val="00106246"/>
    <w:rsid w:val="00106CFB"/>
    <w:rsid w:val="00124996"/>
    <w:rsid w:val="00130F39"/>
    <w:rsid w:val="00156451"/>
    <w:rsid w:val="00160D17"/>
    <w:rsid w:val="002B4D6E"/>
    <w:rsid w:val="002C6984"/>
    <w:rsid w:val="0031700B"/>
    <w:rsid w:val="00342FBE"/>
    <w:rsid w:val="00344E30"/>
    <w:rsid w:val="003C263E"/>
    <w:rsid w:val="003C7D2C"/>
    <w:rsid w:val="003E2323"/>
    <w:rsid w:val="004200C2"/>
    <w:rsid w:val="00435765"/>
    <w:rsid w:val="00453BBD"/>
    <w:rsid w:val="00482A00"/>
    <w:rsid w:val="004C3536"/>
    <w:rsid w:val="004E4DF0"/>
    <w:rsid w:val="004F3441"/>
    <w:rsid w:val="00554491"/>
    <w:rsid w:val="005A2672"/>
    <w:rsid w:val="00607F62"/>
    <w:rsid w:val="00624863"/>
    <w:rsid w:val="00675C09"/>
    <w:rsid w:val="0069403B"/>
    <w:rsid w:val="006B6F2C"/>
    <w:rsid w:val="006C6FC6"/>
    <w:rsid w:val="00782592"/>
    <w:rsid w:val="00865724"/>
    <w:rsid w:val="00887906"/>
    <w:rsid w:val="008C4270"/>
    <w:rsid w:val="008E5DF3"/>
    <w:rsid w:val="00915738"/>
    <w:rsid w:val="009362DD"/>
    <w:rsid w:val="0095447C"/>
    <w:rsid w:val="009776CA"/>
    <w:rsid w:val="00A12DA7"/>
    <w:rsid w:val="00A643CC"/>
    <w:rsid w:val="00A843E7"/>
    <w:rsid w:val="00B62C77"/>
    <w:rsid w:val="00B713E3"/>
    <w:rsid w:val="00B75D7F"/>
    <w:rsid w:val="00BA1DF5"/>
    <w:rsid w:val="00BB3F2F"/>
    <w:rsid w:val="00BE6FE7"/>
    <w:rsid w:val="00C77A13"/>
    <w:rsid w:val="00CE3518"/>
    <w:rsid w:val="00D44168"/>
    <w:rsid w:val="00D4615B"/>
    <w:rsid w:val="00D661EF"/>
    <w:rsid w:val="00DB004E"/>
    <w:rsid w:val="00E91C61"/>
    <w:rsid w:val="00EA1F8B"/>
    <w:rsid w:val="00ED1C30"/>
    <w:rsid w:val="00F11F47"/>
    <w:rsid w:val="00F14417"/>
    <w:rsid w:val="00FA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6B6F2C"/>
    <w:pPr>
      <w:spacing w:before="100" w:after="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i w:val="0"/>
        <w:color w:val="2F5496" w:themeColor="accent1" w:themeShade="BF"/>
      </w:rPr>
      <w:tblPr/>
      <w:tcPr>
        <w:tcBorders>
          <w:bottom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ED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Misafir</cp:lastModifiedBy>
  <cp:revision>5</cp:revision>
  <dcterms:created xsi:type="dcterms:W3CDTF">2024-09-13T09:49:00Z</dcterms:created>
  <dcterms:modified xsi:type="dcterms:W3CDTF">2024-09-13T12:29:00Z</dcterms:modified>
</cp:coreProperties>
</file>